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A3C" w:rsidRDefault="00647A3C" w:rsidP="000853BA">
      <w:pPr>
        <w:rPr>
          <w:u w:val="single"/>
        </w:rPr>
      </w:pPr>
      <w:r>
        <w:rPr>
          <w:u w:val="single"/>
        </w:rPr>
        <w:t>Transition</w:t>
      </w:r>
      <w:r w:rsidR="000F1015">
        <w:rPr>
          <w:u w:val="single"/>
        </w:rPr>
        <w:t xml:space="preserve"> </w:t>
      </w:r>
      <w:r w:rsidR="00743E06">
        <w:rPr>
          <w:u w:val="single"/>
        </w:rPr>
        <w:t xml:space="preserve">Talking Points: </w:t>
      </w:r>
    </w:p>
    <w:p w:rsidR="000F1015" w:rsidRDefault="000F1015" w:rsidP="000853BA">
      <w:pPr>
        <w:rPr>
          <w:u w:val="single"/>
        </w:rPr>
      </w:pPr>
    </w:p>
    <w:p w:rsidR="000F1015" w:rsidRDefault="000F1015" w:rsidP="000F1015">
      <w:r>
        <w:t xml:space="preserve">The </w:t>
      </w:r>
      <w:r w:rsidR="00CE3631">
        <w:t xml:space="preserve">Obama-Biden </w:t>
      </w:r>
      <w:r>
        <w:t>transition will b</w:t>
      </w:r>
      <w:r w:rsidR="002D104D">
        <w:t xml:space="preserve">e the </w:t>
      </w:r>
      <w:r w:rsidR="00321223">
        <w:t xml:space="preserve">next step in the movement to bring </w:t>
      </w:r>
      <w:r w:rsidR="002D104D">
        <w:t xml:space="preserve">real change to Washington. </w:t>
      </w:r>
    </w:p>
    <w:p w:rsidR="000F1015" w:rsidRDefault="000F1015" w:rsidP="000F1015"/>
    <w:p w:rsidR="00647A3C" w:rsidRPr="000F1015" w:rsidRDefault="00647A3C" w:rsidP="000853BA">
      <w:r>
        <w:t>Under President Elect Obama and Vice President Elect Biden</w:t>
      </w:r>
      <w:r w:rsidR="00CE3631">
        <w:t xml:space="preserve">, the American people will see a transition of government that is </w:t>
      </w:r>
      <w:r w:rsidR="00321223">
        <w:rPr>
          <w:b/>
        </w:rPr>
        <w:t>efficient</w:t>
      </w:r>
      <w:r w:rsidRPr="000F1015">
        <w:rPr>
          <w:b/>
        </w:rPr>
        <w:t xml:space="preserve">, organized, </w:t>
      </w:r>
      <w:r w:rsidR="00321223">
        <w:rPr>
          <w:b/>
        </w:rPr>
        <w:t xml:space="preserve">bipartisan, </w:t>
      </w:r>
      <w:r w:rsidR="00CE3631">
        <w:rPr>
          <w:b/>
        </w:rPr>
        <w:t xml:space="preserve">and </w:t>
      </w:r>
      <w:r w:rsidRPr="000F1015">
        <w:rPr>
          <w:b/>
        </w:rPr>
        <w:t xml:space="preserve">more open and transparent </w:t>
      </w:r>
      <w:r w:rsidRPr="000F1015">
        <w:t xml:space="preserve">than others before.  </w:t>
      </w:r>
    </w:p>
    <w:p w:rsidR="000F1015" w:rsidRDefault="000F1015" w:rsidP="000853BA"/>
    <w:p w:rsidR="00743E06" w:rsidRDefault="00321223" w:rsidP="000853BA">
      <w:r>
        <w:t xml:space="preserve">First and foremost, however, we recognize and respect that America </w:t>
      </w:r>
      <w:r w:rsidR="003D5514">
        <w:t xml:space="preserve">has one President at a time.  </w:t>
      </w:r>
    </w:p>
    <w:p w:rsidR="00743E06" w:rsidRDefault="00743E06" w:rsidP="000853BA"/>
    <w:p w:rsidR="00647A3C" w:rsidRDefault="003D5514" w:rsidP="000853BA">
      <w:r>
        <w:t xml:space="preserve">While we make preparations for transferring the responsibilities of governing, we will maintain an appropriate and cooperative relationship </w:t>
      </w:r>
      <w:r w:rsidR="00606AA4">
        <w:t>with President Bush and his Administration throughout the coming weeks</w:t>
      </w:r>
      <w:r w:rsidR="00743E06">
        <w:t xml:space="preserve">. </w:t>
      </w:r>
      <w:r w:rsidR="00606AA4">
        <w:t xml:space="preserve">We have </w:t>
      </w:r>
      <w:r w:rsidR="006F0BEA">
        <w:t xml:space="preserve">shared </w:t>
      </w:r>
      <w:r w:rsidR="00606AA4">
        <w:t xml:space="preserve">challenges and </w:t>
      </w:r>
      <w:r w:rsidR="006F0BEA">
        <w:t>mutual goals, and we will strive to seek a balance that best serves the interests of the American people in the weeks ahead</w:t>
      </w:r>
      <w:r w:rsidR="00606AA4">
        <w:t xml:space="preserve">. </w:t>
      </w:r>
    </w:p>
    <w:p w:rsidR="00557BC8" w:rsidRDefault="00557BC8" w:rsidP="000853BA"/>
    <w:p w:rsidR="00647A3C" w:rsidRDefault="00CE3631" w:rsidP="000853BA">
      <w:pPr>
        <w:rPr>
          <w:b/>
        </w:rPr>
      </w:pPr>
      <w:r>
        <w:rPr>
          <w:b/>
        </w:rPr>
        <w:t xml:space="preserve">Our first priority will be laying the groundwork to stabilize the economy and put America back to work. </w:t>
      </w:r>
    </w:p>
    <w:p w:rsidR="00557BC8" w:rsidRDefault="00557BC8" w:rsidP="000853BA">
      <w:pPr>
        <w:rPr>
          <w:b/>
        </w:rPr>
      </w:pPr>
    </w:p>
    <w:p w:rsidR="000F1015" w:rsidRDefault="000F1015" w:rsidP="000853BA">
      <w:r>
        <w:t xml:space="preserve">We will be </w:t>
      </w:r>
      <w:r w:rsidR="006F0BEA">
        <w:t xml:space="preserve">also, of course, be </w:t>
      </w:r>
      <w:r w:rsidRPr="000F1015">
        <w:rPr>
          <w:b/>
        </w:rPr>
        <w:t>engaged</w:t>
      </w:r>
      <w:r w:rsidR="006F0BEA">
        <w:rPr>
          <w:b/>
        </w:rPr>
        <w:t xml:space="preserve"> as is required and necessary in the national security issues that remain constant throughout the transition.  </w:t>
      </w:r>
    </w:p>
    <w:p w:rsidR="00647A3C" w:rsidRDefault="00647A3C" w:rsidP="000853BA">
      <w:pPr>
        <w:rPr>
          <w:u w:val="single"/>
        </w:rPr>
      </w:pPr>
    </w:p>
    <w:p w:rsidR="003D0264" w:rsidRDefault="00BE5242" w:rsidP="00743E06">
      <w:r>
        <w:t>N</w:t>
      </w:r>
      <w:r w:rsidR="003D0264">
        <w:t>o inter-party transition</w:t>
      </w:r>
      <w:r w:rsidR="00F64E68">
        <w:t xml:space="preserve"> in more than 50 yrs (post-Eisenhower</w:t>
      </w:r>
      <w:r>
        <w:t xml:space="preserve">) </w:t>
      </w:r>
      <w:r w:rsidR="00B0203E">
        <w:t xml:space="preserve">has ever </w:t>
      </w:r>
      <w:r w:rsidR="003D0264">
        <w:t>named a Cabinet</w:t>
      </w:r>
      <w:r>
        <w:t xml:space="preserve"> nominee </w:t>
      </w:r>
      <w:r w:rsidR="003D0264">
        <w:t>prior to December</w:t>
      </w:r>
      <w:r>
        <w:t xml:space="preserve"> 1</w:t>
      </w:r>
      <w:r w:rsidR="003D0264">
        <w:t>.  Obama has broken other records in this campaign</w:t>
      </w:r>
      <w:r>
        <w:t xml:space="preserve">.  He is </w:t>
      </w:r>
      <w:r w:rsidR="003D0264">
        <w:t xml:space="preserve">not afraid to be </w:t>
      </w:r>
      <w:r w:rsidR="00CE3631">
        <w:t xml:space="preserve">the </w:t>
      </w:r>
      <w:r w:rsidR="003D0264">
        <w:t xml:space="preserve">first. </w:t>
      </w:r>
    </w:p>
    <w:p w:rsidR="003D0264" w:rsidRDefault="003D0264" w:rsidP="0042744A"/>
    <w:p w:rsidR="00263A6E" w:rsidRDefault="003D0264" w:rsidP="00743E06">
      <w:r>
        <w:t xml:space="preserve">National security and economic teams will be </w:t>
      </w:r>
      <w:r w:rsidR="00CE3631">
        <w:t xml:space="preserve">the </w:t>
      </w:r>
      <w:r>
        <w:t>priority</w:t>
      </w:r>
      <w:r w:rsidR="00BE5242">
        <w:t xml:space="preserve"> given the financial crisis and wars in Iraq and Afghanistan, but we will be working </w:t>
      </w:r>
      <w:r w:rsidR="00CE1C9C">
        <w:t xml:space="preserve">hard </w:t>
      </w:r>
      <w:r w:rsidR="00BE5242">
        <w:t>on all appointments</w:t>
      </w:r>
      <w:r w:rsidR="00CE1C9C">
        <w:t xml:space="preserve"> to ensure a seamless government for the American people.</w:t>
      </w:r>
      <w:r w:rsidR="004E4B76" w:rsidRPr="004E4B76">
        <w:t xml:space="preserve"> </w:t>
      </w:r>
    </w:p>
    <w:p w:rsidR="00263A6E" w:rsidRDefault="00263A6E" w:rsidP="00263A6E"/>
    <w:p w:rsidR="004E4B76" w:rsidRDefault="004E4B76" w:rsidP="00743E06">
      <w:r>
        <w:t>100 people have been</w:t>
      </w:r>
      <w:r w:rsidR="00263A6E">
        <w:t xml:space="preserve"> submitted for security </w:t>
      </w:r>
      <w:r>
        <w:t xml:space="preserve">clearance </w:t>
      </w:r>
      <w:r w:rsidR="00263A6E">
        <w:t xml:space="preserve">prior to the election </w:t>
      </w:r>
      <w:r>
        <w:t>to be able to work with the Administration on homeland security</w:t>
      </w:r>
      <w:r w:rsidR="00CE3631">
        <w:t xml:space="preserve"> and</w:t>
      </w:r>
      <w:r>
        <w:t xml:space="preserve"> national security matters. </w:t>
      </w:r>
    </w:p>
    <w:p w:rsidR="004E4B76" w:rsidRDefault="004E4B76" w:rsidP="004E4B76"/>
    <w:p w:rsidR="00BE5242" w:rsidRDefault="00CE1C9C" w:rsidP="00743E06">
      <w:r>
        <w:t>We e</w:t>
      </w:r>
      <w:r w:rsidR="00BE5242">
        <w:t xml:space="preserve">xpect that White House Chief of Staff </w:t>
      </w:r>
      <w:r>
        <w:t>to</w:t>
      </w:r>
      <w:r w:rsidR="00BE5242">
        <w:t xml:space="preserve"> be one of the first announcements</w:t>
      </w:r>
    </w:p>
    <w:p w:rsidR="00263A6E" w:rsidRDefault="00263A6E" w:rsidP="00263A6E"/>
    <w:p w:rsidR="003D0264" w:rsidRDefault="00263A6E" w:rsidP="00743E06">
      <w:r>
        <w:t xml:space="preserve">This week the White House and the Obama-Biden Transition will sign a </w:t>
      </w:r>
      <w:proofErr w:type="spellStart"/>
      <w:r w:rsidR="00CE1C9C">
        <w:t>prenegotiated</w:t>
      </w:r>
      <w:proofErr w:type="spellEnd"/>
      <w:r w:rsidR="00CE1C9C">
        <w:t xml:space="preserve"> </w:t>
      </w:r>
      <w:r>
        <w:t>M</w:t>
      </w:r>
      <w:r w:rsidR="00CE1C9C">
        <w:t xml:space="preserve">emorandum of Understanding </w:t>
      </w:r>
      <w:r>
        <w:t xml:space="preserve">that will permit agency review teams to begin their work.   </w:t>
      </w:r>
      <w:r w:rsidR="0042744A">
        <w:t>A</w:t>
      </w:r>
      <w:r w:rsidR="003D0264">
        <w:t xml:space="preserve">gency </w:t>
      </w:r>
      <w:r w:rsidR="004E4B76">
        <w:t>review</w:t>
      </w:r>
      <w:r w:rsidR="0042744A">
        <w:t xml:space="preserve"> </w:t>
      </w:r>
      <w:r w:rsidR="003D0264">
        <w:t>teams</w:t>
      </w:r>
      <w:r w:rsidR="00CE1C9C">
        <w:t xml:space="preserve">, which have already been formed, will </w:t>
      </w:r>
      <w:r w:rsidR="003D0264">
        <w:t xml:space="preserve">start </w:t>
      </w:r>
      <w:r w:rsidR="00CE1C9C">
        <w:t>working with</w:t>
      </w:r>
      <w:r w:rsidR="00743E06">
        <w:t xml:space="preserve"> </w:t>
      </w:r>
      <w:r w:rsidR="003D0264">
        <w:t>agenci</w:t>
      </w:r>
      <w:r>
        <w:t xml:space="preserve">es on November 10.  </w:t>
      </w:r>
    </w:p>
    <w:p w:rsidR="003D0264" w:rsidRDefault="003D0264" w:rsidP="0042744A"/>
    <w:p w:rsidR="005B7D19" w:rsidRDefault="000853BA" w:rsidP="00743E06">
      <w:r>
        <w:t xml:space="preserve">Senator Obama is committed to </w:t>
      </w:r>
      <w:r w:rsidR="005B7D19">
        <w:t xml:space="preserve">having </w:t>
      </w:r>
      <w:r>
        <w:t>a government</w:t>
      </w:r>
      <w:r w:rsidR="005B7D19">
        <w:t xml:space="preserve"> that is diverse in terms of gender, race, regional background, political views and experience in and outside of government.  </w:t>
      </w:r>
      <w:r w:rsidR="00263A6E">
        <w:t>That commitment will be reflected in transition as well.</w:t>
      </w:r>
    </w:p>
    <w:p w:rsidR="005B7D19" w:rsidRDefault="005B7D19" w:rsidP="005B7D19"/>
    <w:p w:rsidR="00743E06" w:rsidRDefault="002D104D" w:rsidP="00743E06">
      <w:r>
        <w:lastRenderedPageBreak/>
        <w:t xml:space="preserve">Since the beginning of his campaign, </w:t>
      </w:r>
      <w:r w:rsidR="0042744A">
        <w:t xml:space="preserve">Senator Obama </w:t>
      </w:r>
      <w:r>
        <w:t xml:space="preserve">has been committed to transparency and inclusion of all Americans. </w:t>
      </w:r>
      <w:r w:rsidR="0042744A">
        <w:t xml:space="preserve"> </w:t>
      </w:r>
      <w:r>
        <w:t xml:space="preserve">He and his transition team will carry those commitments throughout the transition and into government. </w:t>
      </w:r>
      <w:r w:rsidR="00377D2F">
        <w:t xml:space="preserve"> </w:t>
      </w:r>
    </w:p>
    <w:p w:rsidR="00743E06" w:rsidRDefault="00743E06" w:rsidP="00743E06"/>
    <w:p w:rsidR="001C4C27" w:rsidRDefault="00CE1C9C" w:rsidP="00743E06">
      <w:r>
        <w:t xml:space="preserve">Today, </w:t>
      </w:r>
      <w:r w:rsidR="001C4C27">
        <w:t>we will launch a w</w:t>
      </w:r>
      <w:r w:rsidR="0042744A">
        <w:t xml:space="preserve">ebsite called Change.gov </w:t>
      </w:r>
      <w:r w:rsidR="001C4C27">
        <w:t xml:space="preserve">which </w:t>
      </w:r>
      <w:r w:rsidR="0042744A">
        <w:t xml:space="preserve">will </w:t>
      </w:r>
      <w:r w:rsidR="001C4C27">
        <w:t>allow for the public to share their stories and ideas</w:t>
      </w:r>
      <w:r>
        <w:t xml:space="preserve">, and gain important information about the transition of their government. </w:t>
      </w:r>
      <w:r w:rsidR="001C4C27">
        <w:t xml:space="preserve"> </w:t>
      </w:r>
    </w:p>
    <w:p w:rsidR="000F1015" w:rsidRDefault="000F1015" w:rsidP="000853BA">
      <w:pPr>
        <w:rPr>
          <w:u w:val="single"/>
        </w:rPr>
      </w:pPr>
    </w:p>
    <w:p w:rsidR="000F1015" w:rsidRDefault="000F1015" w:rsidP="000853BA">
      <w:pPr>
        <w:rPr>
          <w:u w:val="single"/>
        </w:rPr>
      </w:pPr>
    </w:p>
    <w:p w:rsidR="000853BA" w:rsidRDefault="000853BA" w:rsidP="000853BA"/>
    <w:sectPr w:rsidR="000853BA" w:rsidSect="0011189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02EB4"/>
    <w:multiLevelType w:val="hybridMultilevel"/>
    <w:tmpl w:val="B360F70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9268B6"/>
    <w:multiLevelType w:val="hybridMultilevel"/>
    <w:tmpl w:val="9E9096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531282"/>
    <w:multiLevelType w:val="hybridMultilevel"/>
    <w:tmpl w:val="762873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5766C4"/>
    <w:multiLevelType w:val="hybridMultilevel"/>
    <w:tmpl w:val="5462A4A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3E90202"/>
    <w:multiLevelType w:val="hybridMultilevel"/>
    <w:tmpl w:val="557E4B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trackRevisions/>
  <w:defaultTabStop w:val="720"/>
  <w:characterSpacingControl w:val="doNotCompress"/>
  <w:compat/>
  <w:rsids>
    <w:rsidRoot w:val="003D0264"/>
    <w:rsid w:val="000853BA"/>
    <w:rsid w:val="000E79FA"/>
    <w:rsid w:val="000F1015"/>
    <w:rsid w:val="0011189A"/>
    <w:rsid w:val="00181807"/>
    <w:rsid w:val="001C4C27"/>
    <w:rsid w:val="0020530B"/>
    <w:rsid w:val="00263A6E"/>
    <w:rsid w:val="002D104D"/>
    <w:rsid w:val="00321223"/>
    <w:rsid w:val="00377D2F"/>
    <w:rsid w:val="003D0264"/>
    <w:rsid w:val="003D5514"/>
    <w:rsid w:val="0042744A"/>
    <w:rsid w:val="004C5744"/>
    <w:rsid w:val="004E4B76"/>
    <w:rsid w:val="004F0726"/>
    <w:rsid w:val="00557BC8"/>
    <w:rsid w:val="00574C4E"/>
    <w:rsid w:val="005B7D19"/>
    <w:rsid w:val="00606AA4"/>
    <w:rsid w:val="00647A3C"/>
    <w:rsid w:val="006F0BEA"/>
    <w:rsid w:val="00743E06"/>
    <w:rsid w:val="00AF6031"/>
    <w:rsid w:val="00B0203E"/>
    <w:rsid w:val="00BE5242"/>
    <w:rsid w:val="00C45749"/>
    <w:rsid w:val="00CE1C9C"/>
    <w:rsid w:val="00CE3631"/>
    <w:rsid w:val="00F64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89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212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212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of Points for Tuesday</vt:lpstr>
    </vt:vector>
  </TitlesOfParts>
  <Company>Center for American Progress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of Points for Tuesday</dc:title>
  <dc:creator>jpalmieri</dc:creator>
  <cp:lastModifiedBy>OWNER</cp:lastModifiedBy>
  <cp:revision>2</cp:revision>
  <cp:lastPrinted>2008-11-05T03:07:00Z</cp:lastPrinted>
  <dcterms:created xsi:type="dcterms:W3CDTF">2008-11-05T18:33:00Z</dcterms:created>
  <dcterms:modified xsi:type="dcterms:W3CDTF">2008-11-05T18:33:00Z</dcterms:modified>
</cp:coreProperties>
</file>